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79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1"/>
        <w:gridCol w:w="1755"/>
        <w:gridCol w:w="404"/>
        <w:gridCol w:w="2253"/>
        <w:gridCol w:w="172"/>
        <w:gridCol w:w="525"/>
        <w:gridCol w:w="2100"/>
        <w:gridCol w:w="372"/>
        <w:gridCol w:w="2237"/>
      </w:tblGrid>
      <w:tr w:rsidR="006264D5" w:rsidRPr="007A3E1F" w14:paraId="77786620" w14:textId="77777777" w:rsidTr="39FCB777">
        <w:trPr>
          <w:trHeight w:val="300"/>
        </w:trPr>
        <w:tc>
          <w:tcPr>
            <w:tcW w:w="10799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5A49F1AB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4.</w:t>
            </w:r>
            <w:r w:rsidR="00B671A1">
              <w:rPr>
                <w:rFonts w:ascii="Candara" w:hAnsi="Candara" w:cs="Arial"/>
                <w:b/>
                <w:i/>
                <w:sz w:val="20"/>
                <w:szCs w:val="20"/>
              </w:rPr>
              <w:t>9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$6.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-$7.</w:t>
            </w:r>
            <w:r w:rsidR="00702BAA">
              <w:rPr>
                <w:rFonts w:ascii="Candara" w:hAnsi="Candara" w:cs="Arial"/>
                <w:b/>
                <w:i/>
                <w:sz w:val="20"/>
                <w:szCs w:val="20"/>
              </w:rPr>
              <w:t>75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D17E87" w:rsidRPr="007A3E1F" w14:paraId="30F30702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3A48E1C8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7A3E1F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82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raisins, dates, and walnuts</w:t>
            </w:r>
          </w:p>
        </w:tc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110E36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B81716E" w:rsidR="008C2872" w:rsidRPr="007A3E1F" w:rsidRDefault="49659889" w:rsidP="39CEF33B">
            <w:pPr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</w:pPr>
            <w:r w:rsidRPr="39CEF33B"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  <w:t>Julian Apple Nut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7DA03F95" w:rsidR="008C2872" w:rsidRPr="007A3E1F" w:rsidRDefault="49659889" w:rsidP="39CEF33B">
            <w:pPr>
              <w:rPr>
                <w:rFonts w:ascii="Candara" w:hAnsi="Candara" w:cs="Arial"/>
                <w:sz w:val="14"/>
                <w:szCs w:val="14"/>
              </w:rPr>
            </w:pPr>
            <w:r w:rsidRPr="39CEF33B">
              <w:rPr>
                <w:rFonts w:ascii="Candara" w:hAnsi="Candara" w:cs="Arial"/>
                <w:sz w:val="14"/>
                <w:szCs w:val="14"/>
              </w:rPr>
              <w:t>1 1/2 lb round light loaf with apples, cinnamon, and walnuts</w:t>
            </w:r>
          </w:p>
        </w:tc>
      </w:tr>
      <w:tr w:rsidR="00D17E87" w:rsidRPr="007A3E1F" w14:paraId="5ECE979A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41EB5271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82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short loaf, French bread with real jalapenos &amp; cheddar </w:t>
            </w:r>
          </w:p>
        </w:tc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2FF0CBA6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long loaf, classic sourdough</w:t>
            </w:r>
          </w:p>
        </w:tc>
      </w:tr>
      <w:tr w:rsidR="00D17E87" w:rsidRPr="007A3E1F" w14:paraId="20FCF139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0D6B1614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82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loaded with plump raisins and tasty cinnamon</w:t>
            </w:r>
          </w:p>
        </w:tc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43C1621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1244FC8F" w:rsidR="008C2872" w:rsidRPr="007A3E1F" w:rsidRDefault="008C2872" w:rsidP="7145267F">
            <w:pPr>
              <w:rPr>
                <w:rFonts w:ascii="Candara" w:hAnsi="Candara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6739E074" w:rsidR="008C2872" w:rsidRPr="007A3E1F" w:rsidRDefault="008C2872" w:rsidP="7145267F">
            <w:pPr>
              <w:rPr>
                <w:rFonts w:ascii="Candara" w:hAnsi="Candara" w:cs="Arial"/>
                <w:sz w:val="14"/>
                <w:szCs w:val="14"/>
              </w:rPr>
            </w:pPr>
          </w:p>
        </w:tc>
      </w:tr>
      <w:tr w:rsidR="008C2872" w:rsidRPr="007A3E1F" w14:paraId="726F0B3A" w14:textId="77777777" w:rsidTr="39FCB777">
        <w:trPr>
          <w:trHeight w:val="300"/>
        </w:trPr>
        <w:tc>
          <w:tcPr>
            <w:tcW w:w="10799" w:type="dxa"/>
            <w:gridSpan w:val="9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404D0803" w:rsidR="000F67FC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66392A23" w14:textId="75D9B8E0" w:rsidR="00AA38D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3C9669E1" w14:textId="77777777" w:rsidR="00AA38DF" w:rsidRPr="007A3E1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7F3DAF05" w:rsidR="008C2872" w:rsidRPr="007719EE" w:rsidRDefault="3977C6F1" w:rsidP="5EB195C6">
            <w:pPr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Dudley’s Famous® </w:t>
            </w:r>
            <w:r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Fruit Bars </w:t>
            </w:r>
            <w:r w:rsidR="007C17C4" w:rsidRPr="5EB195C6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(WP $</w:t>
            </w:r>
            <w:r w:rsidR="7C25E799" w:rsidRPr="5EB195C6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6.50</w:t>
            </w:r>
            <w:r w:rsidR="007C17C4" w:rsidRPr="5EB195C6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 xml:space="preserve"> – SRP $</w:t>
            </w:r>
            <w:r w:rsidR="00D437CB" w:rsidRPr="5EB195C6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9.50</w:t>
            </w:r>
            <w:r w:rsidR="7E323F95" w:rsidRPr="5EB195C6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 xml:space="preserve">)                                            </w:t>
            </w:r>
          </w:p>
        </w:tc>
      </w:tr>
      <w:tr w:rsidR="00AC4F37" w:rsidRPr="007A3E1F" w14:paraId="1556EB1F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3BD432F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6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EA5DB1F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AC4F37" w:rsidRPr="007A3E1F" w14:paraId="3D12AB0A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8DFD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21FE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C32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5349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E047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C59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AD2100" w:rsidRPr="007A3E1F" w14:paraId="206806E0" w14:textId="77777777" w:rsidTr="39FCB777">
        <w:trPr>
          <w:trHeight w:val="300"/>
        </w:trPr>
        <w:tc>
          <w:tcPr>
            <w:tcW w:w="5393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79BEAF" w14:textId="1B615F14" w:rsidR="00AD2100" w:rsidRPr="001B7D9C" w:rsidRDefault="240F556C" w:rsidP="0019230F">
            <w:pPr>
              <w:rPr>
                <w:rFonts w:ascii="Candara" w:hAnsi="Candara"/>
                <w:sz w:val="20"/>
                <w:szCs w:val="20"/>
              </w:rPr>
            </w:pPr>
            <w:r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Dudley’s </w:t>
            </w:r>
            <w:r w:rsidR="37D94114"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>C</w:t>
            </w:r>
            <w:r w:rsidR="5FE3467A"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>ookies</w:t>
            </w:r>
            <w:r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  </w:t>
            </w:r>
            <w:r w:rsidR="39BC3D67" w:rsidRPr="5EB195C6">
              <w:rPr>
                <w:rFonts w:ascii="Candara" w:hAnsi="Candara"/>
                <w:b/>
                <w:bCs/>
                <w:i/>
                <w:iCs/>
                <w:color w:val="ED7C31"/>
                <w:sz w:val="20"/>
                <w:szCs w:val="20"/>
              </w:rPr>
              <w:t xml:space="preserve">&amp; Macaroons </w:t>
            </w:r>
            <w:r w:rsidR="0FFF4A6F"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(WP $</w:t>
            </w:r>
            <w:r w:rsidR="3E1957E2"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6</w:t>
            </w:r>
            <w:r w:rsidR="0FFF4A6F"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– SRP $8.95)</w:t>
            </w:r>
            <w:r w:rsidR="4856D73E" w:rsidRPr="5EB195C6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              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951225" w14:textId="77777777" w:rsidR="00AD2100" w:rsidRPr="007A3E1F" w:rsidRDefault="00AD2100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E5F5BA" w14:textId="77777777" w:rsidR="00AD2100" w:rsidRPr="007A3E1F" w:rsidRDefault="00AD2100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10A3C8" w14:textId="77777777" w:rsidR="00AD2100" w:rsidRPr="007A3E1F" w:rsidRDefault="00AD2100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2D54C1" w:rsidRPr="007A3E1F" w14:paraId="64839698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2A89B7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20793" w14:textId="3EA91BAE" w:rsidR="002D54C1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1960EE" w14:textId="489F6DE6" w:rsidR="002D54C1" w:rsidRPr="007A3E1F" w:rsidRDefault="4BE164F7" w:rsidP="002D54C1">
            <w:pPr>
              <w:rPr>
                <w:rFonts w:ascii="Candara" w:hAnsi="Candara"/>
                <w:sz w:val="14"/>
                <w:szCs w:val="14"/>
              </w:rPr>
            </w:pPr>
            <w:r w:rsidRPr="7145267F">
              <w:rPr>
                <w:rFonts w:ascii="Candara" w:hAnsi="Candara"/>
                <w:sz w:val="14"/>
                <w:szCs w:val="14"/>
              </w:rPr>
              <w:t>6 s</w:t>
            </w:r>
            <w:r w:rsidR="0F8AF5F0" w:rsidRPr="7145267F">
              <w:rPr>
                <w:rFonts w:ascii="Candara" w:hAnsi="Candara"/>
                <w:sz w:val="14"/>
                <w:szCs w:val="14"/>
              </w:rPr>
              <w:t>oft melt-in-your-mouth buttery tea cookies</w:t>
            </w:r>
          </w:p>
        </w:tc>
        <w:tc>
          <w:tcPr>
            <w:tcW w:w="6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A84BB9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DDA10" w14:textId="57626F97" w:rsidR="002D54C1" w:rsidRDefault="2A74D608" w:rsidP="7145267F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145267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Mac Pack</w:t>
            </w:r>
          </w:p>
        </w:tc>
        <w:tc>
          <w:tcPr>
            <w:tcW w:w="2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37A31" w14:textId="7032FEAF" w:rsidR="002D54C1" w:rsidRPr="007A3E1F" w:rsidRDefault="2A74D608" w:rsidP="002D54C1">
            <w:pPr>
              <w:rPr>
                <w:rFonts w:ascii="Candara" w:hAnsi="Candara"/>
                <w:sz w:val="14"/>
                <w:szCs w:val="14"/>
              </w:rPr>
            </w:pPr>
            <w:r w:rsidRPr="7145267F">
              <w:rPr>
                <w:rFonts w:ascii="Candara" w:hAnsi="Candara"/>
                <w:sz w:val="14"/>
                <w:szCs w:val="14"/>
              </w:rPr>
              <w:t>4 Large Chewy Coconut Macaroons</w:t>
            </w:r>
          </w:p>
        </w:tc>
      </w:tr>
      <w:tr w:rsidR="006A5961" w:rsidRPr="007A3E1F" w14:paraId="3F32E314" w14:textId="77777777" w:rsidTr="39FCB777">
        <w:trPr>
          <w:trHeight w:val="300"/>
        </w:trPr>
        <w:tc>
          <w:tcPr>
            <w:tcW w:w="10799" w:type="dxa"/>
            <w:gridSpan w:val="9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358918F1" w:rsidR="006A5961" w:rsidRDefault="006A5961" w:rsidP="006A5961"/>
          <w:p w14:paraId="15F079F3" w14:textId="77777777" w:rsidR="006A5961" w:rsidRPr="00391022" w:rsidRDefault="006A5961" w:rsidP="006A5961">
            <w:pPr>
              <w:rPr>
                <w:rFonts w:ascii="Candara" w:hAnsi="Candara"/>
                <w:b/>
                <w:i/>
                <w:sz w:val="4"/>
                <w:szCs w:val="4"/>
              </w:rPr>
            </w:pPr>
          </w:p>
          <w:p w14:paraId="750E4A80" w14:textId="77777777" w:rsidR="006A5961" w:rsidRPr="007A3E1F" w:rsidRDefault="006A5961" w:rsidP="006A596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0F9A1EA" w:rsidR="006A5961" w:rsidRPr="00C54A74" w:rsidRDefault="006A5961" w:rsidP="006A5961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M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ade with fresh apples in our kitchen!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A5961" w:rsidRPr="007A3E1F" w14:paraId="114B38EE" w14:textId="77777777" w:rsidTr="39FCB777">
        <w:trPr>
          <w:trHeight w:val="300"/>
        </w:trPr>
        <w:tc>
          <w:tcPr>
            <w:tcW w:w="539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0F254D" w14:textId="3DF379C5" w:rsidR="006A5961" w:rsidRPr="00DA6F50" w:rsidRDefault="00577569" w:rsidP="39FCB777">
            <w:pPr>
              <w:rPr>
                <w:rFonts w:ascii="Candara" w:hAnsi="Candara"/>
                <w:color w:val="ED7D31" w:themeColor="accent2"/>
                <w:sz w:val="18"/>
                <w:szCs w:val="18"/>
              </w:rPr>
            </w:pP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 xml:space="preserve">(WP </w:t>
            </w:r>
            <w:r w:rsidRPr="39FCB777">
              <w:rPr>
                <w:rFonts w:ascii="Candara" w:eastAsia="Candara" w:hAnsi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$1</w:t>
            </w:r>
            <w:r w:rsidR="25D22127" w:rsidRPr="39FCB777">
              <w:rPr>
                <w:rFonts w:ascii="Candara" w:eastAsia="Candara" w:hAnsi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5</w:t>
            </w:r>
            <w:r w:rsidRPr="39FCB777">
              <w:rPr>
                <w:rFonts w:ascii="Candara" w:eastAsia="Candara" w:hAnsi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.</w:t>
            </w:r>
            <w:r w:rsidR="1C4DB764" w:rsidRPr="39FCB777">
              <w:rPr>
                <w:rFonts w:ascii="Candara" w:eastAsia="Candara" w:hAnsi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9</w:t>
            </w:r>
            <w:r w:rsidRPr="39FCB777">
              <w:rPr>
                <w:rFonts w:ascii="Candara" w:eastAsia="Candara" w:hAnsi="Candara" w:cs="Candara"/>
                <w:b/>
                <w:bCs/>
                <w:i/>
                <w:iCs/>
                <w:color w:val="ED7C31"/>
                <w:sz w:val="18"/>
                <w:szCs w:val="18"/>
              </w:rPr>
              <w:t>5 – SRP $20.95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)</w:t>
            </w:r>
          </w:p>
        </w:tc>
        <w:tc>
          <w:tcPr>
            <w:tcW w:w="540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C0639B" w14:textId="577A4EC7" w:rsidR="7B821582" w:rsidRDefault="7B821582" w:rsidP="39FCB777">
            <w:pPr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</w:pP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(WP $1</w:t>
            </w:r>
            <w:r w:rsidR="657E93C5"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7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.</w:t>
            </w:r>
            <w:r w:rsidR="66AE65F2"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9</w:t>
            </w:r>
            <w:r w:rsidRPr="39FCB777">
              <w:rPr>
                <w:rFonts w:ascii="Candara" w:hAnsi="Candara"/>
                <w:b/>
                <w:bCs/>
                <w:i/>
                <w:iCs/>
                <w:color w:val="ED7C31"/>
                <w:sz w:val="18"/>
                <w:szCs w:val="18"/>
              </w:rPr>
              <w:t>5 – SRP $23.95)</w:t>
            </w:r>
          </w:p>
        </w:tc>
      </w:tr>
      <w:tr w:rsidR="006A5961" w:rsidRPr="007A3E1F" w14:paraId="1BADF26C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5479335D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0BBA2ACA" w:rsidR="006A5961" w:rsidRPr="007A3E1F" w:rsidRDefault="00866110" w:rsidP="006A5961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6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A361D4" w14:textId="143FECE0" w:rsidR="5EB195C6" w:rsidRDefault="5EB195C6" w:rsidP="5EB195C6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D3F3F" w14:textId="5B2DE0ED" w:rsidR="5EB195C6" w:rsidRDefault="74E2F7A1" w:rsidP="55A6E6C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55A6E6C4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</w:tr>
      <w:tr w:rsidR="006A5961" w:rsidRPr="007A3E1F" w14:paraId="3A5B658E" w14:textId="77777777" w:rsidTr="39FCB777">
        <w:trPr>
          <w:trHeight w:val="300"/>
        </w:trPr>
        <w:tc>
          <w:tcPr>
            <w:tcW w:w="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48B45FC2" w:rsidR="006A5961" w:rsidRPr="007A3E1F" w:rsidRDefault="006A5961" w:rsidP="006A596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451F7BE2" w:rsidR="006A5961" w:rsidRPr="007A3E1F" w:rsidRDefault="00866110" w:rsidP="006A5961"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6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19E1B7" w14:textId="4FC60A1B" w:rsidR="5EB195C6" w:rsidRDefault="5EB195C6" w:rsidP="5EB195C6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254CA2" w14:textId="1A949D11" w:rsidR="5EB195C6" w:rsidRDefault="4C2CBCAB" w:rsidP="55A6E6C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55A6E6C4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 Pie</w:t>
            </w:r>
          </w:p>
        </w:tc>
      </w:tr>
      <w:tr w:rsidR="006A5961" w:rsidRPr="007A3E1F" w14:paraId="31ED50D3" w14:textId="77777777" w:rsidTr="39FCB777">
        <w:trPr>
          <w:trHeight w:val="300"/>
        </w:trPr>
        <w:tc>
          <w:tcPr>
            <w:tcW w:w="10799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699B" w14:textId="55381D13" w:rsidR="006A5961" w:rsidRPr="00494262" w:rsidRDefault="00B56479" w:rsidP="00B5647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 Seasonal pies, must be kept in fridge</w:t>
            </w:r>
          </w:p>
        </w:tc>
      </w:tr>
    </w:tbl>
    <w:p w14:paraId="621B71E3" w14:textId="1A9936C5" w:rsidR="006E492C" w:rsidRDefault="006E492C" w:rsidP="00007EAC">
      <w:pPr>
        <w:rPr>
          <w:rFonts w:ascii="Candara" w:hAnsi="Candara" w:cstheme="minorHAnsi"/>
          <w:sz w:val="2"/>
          <w:szCs w:val="2"/>
        </w:rPr>
      </w:pPr>
    </w:p>
    <w:p w14:paraId="02D6D420" w14:textId="77777777" w:rsidR="005519C2" w:rsidRPr="007A3E1F" w:rsidRDefault="005519C2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E6A83"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C1DD8B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9230F" w:rsidRPr="007A3E1F" w14:paraId="7FDDDA3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499CEF05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248A8037" w14:textId="3E170C74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706578F2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DA21DB" w:rsidRPr="007A3E1F" w14:paraId="4AEF7EA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30FD8462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08CC5FEC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23889CAE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BDC04F2" w14:textId="77777777" w:rsidR="00DA21DB" w:rsidRDefault="00DA21DB" w:rsidP="00DA21DB">
      <w:pPr>
        <w:tabs>
          <w:tab w:val="left" w:pos="1176"/>
        </w:tabs>
        <w:jc w:val="center"/>
        <w:rPr>
          <w:rFonts w:ascii="Candara" w:hAnsi="Candara"/>
          <w:sz w:val="28"/>
          <w:szCs w:val="28"/>
        </w:rPr>
      </w:pPr>
    </w:p>
    <w:p w14:paraId="0C3528D1" w14:textId="1407953B" w:rsidR="00AC4F37" w:rsidRDefault="0087438D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***</w:t>
      </w:r>
      <w:r w:rsidR="009B4E6F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</w:rPr>
        <w:t>Note – there is a variable service fee associated with all orders</w:t>
      </w:r>
      <w:r w:rsidR="008C3423">
        <w:rPr>
          <w:rFonts w:ascii="Candara" w:hAnsi="Candara"/>
          <w:b/>
          <w:bCs/>
          <w:i/>
          <w:iCs/>
          <w:sz w:val="28"/>
          <w:szCs w:val="28"/>
        </w:rPr>
        <w:t xml:space="preserve"> that will be calculated based on Fundraiser size</w:t>
      </w:r>
      <w:r w:rsidR="00C158F2">
        <w:rPr>
          <w:rFonts w:ascii="Candara" w:hAnsi="Candara"/>
          <w:b/>
          <w:bCs/>
          <w:i/>
          <w:iCs/>
          <w:sz w:val="28"/>
          <w:szCs w:val="28"/>
        </w:rPr>
        <w:t xml:space="preserve">. </w:t>
      </w:r>
      <w:r w:rsidR="009B4E6F">
        <w:rPr>
          <w:rFonts w:ascii="Candara" w:hAnsi="Candara"/>
          <w:b/>
          <w:bCs/>
          <w:i/>
          <w:iCs/>
          <w:sz w:val="28"/>
          <w:szCs w:val="28"/>
        </w:rPr>
        <w:t>Typically,</w:t>
      </w:r>
      <w:r w:rsidR="00C158F2">
        <w:rPr>
          <w:rFonts w:ascii="Candara" w:hAnsi="Candara"/>
          <w:b/>
          <w:bCs/>
          <w:i/>
          <w:iCs/>
          <w:sz w:val="28"/>
          <w:szCs w:val="28"/>
        </w:rPr>
        <w:t xml:space="preserve"> $2.50 per </w:t>
      </w:r>
      <w:r w:rsidR="0036166F">
        <w:rPr>
          <w:rFonts w:ascii="Candara" w:hAnsi="Candara"/>
          <w:b/>
          <w:bCs/>
          <w:i/>
          <w:iCs/>
          <w:sz w:val="28"/>
          <w:szCs w:val="28"/>
        </w:rPr>
        <w:t>10 pies or</w:t>
      </w:r>
      <w:r w:rsidR="00970FDE">
        <w:rPr>
          <w:rFonts w:ascii="Candara" w:hAnsi="Candara"/>
          <w:b/>
          <w:bCs/>
          <w:i/>
          <w:iCs/>
          <w:sz w:val="28"/>
          <w:szCs w:val="28"/>
        </w:rPr>
        <w:t xml:space="preserve"> </w:t>
      </w:r>
      <w:r w:rsidR="00466ECC">
        <w:rPr>
          <w:rFonts w:ascii="Candara" w:hAnsi="Candara"/>
          <w:b/>
          <w:bCs/>
          <w:i/>
          <w:iCs/>
          <w:sz w:val="28"/>
          <w:szCs w:val="28"/>
        </w:rPr>
        <w:t>20</w:t>
      </w:r>
      <w:r w:rsidR="0036166F">
        <w:rPr>
          <w:rFonts w:ascii="Candara" w:hAnsi="Candara"/>
          <w:b/>
          <w:bCs/>
          <w:i/>
          <w:iCs/>
          <w:sz w:val="28"/>
          <w:szCs w:val="28"/>
        </w:rPr>
        <w:t xml:space="preserve"> loaves of bread</w:t>
      </w:r>
      <w:r w:rsidR="009B4E6F">
        <w:rPr>
          <w:rFonts w:ascii="Candara" w:hAnsi="Candara"/>
          <w:b/>
          <w:bCs/>
          <w:i/>
          <w:iCs/>
          <w:sz w:val="28"/>
          <w:szCs w:val="28"/>
        </w:rPr>
        <w:t xml:space="preserve"> ***</w:t>
      </w:r>
    </w:p>
    <w:p w14:paraId="77D13B1C" w14:textId="01D6101F" w:rsidR="00B03197" w:rsidRPr="00D204CA" w:rsidRDefault="00DA21DB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D204CA">
        <w:rPr>
          <w:rFonts w:ascii="Candara" w:hAnsi="Candara"/>
          <w:b/>
          <w:bCs/>
          <w:i/>
          <w:iCs/>
          <w:sz w:val="28"/>
          <w:szCs w:val="28"/>
        </w:rPr>
        <w:t xml:space="preserve">*** </w:t>
      </w:r>
      <w:r w:rsidRPr="00D204CA">
        <w:rPr>
          <w:rFonts w:ascii="Candara" w:hAnsi="Candara"/>
          <w:b/>
          <w:bCs/>
          <w:i/>
          <w:iCs/>
          <w:sz w:val="28"/>
          <w:szCs w:val="28"/>
          <w:u w:val="single"/>
        </w:rPr>
        <w:t xml:space="preserve">Please use this form when ready to place your final orders and THANK YOU </w:t>
      </w:r>
      <w:r w:rsidRPr="00D204CA">
        <w:rPr>
          <w:rFonts w:ascii="Candara" w:hAnsi="Candara"/>
          <w:b/>
          <w:bCs/>
          <w:i/>
          <w:iCs/>
          <w:sz w:val="28"/>
          <w:szCs w:val="28"/>
        </w:rPr>
        <w:t>***</w:t>
      </w:r>
    </w:p>
    <w:sectPr w:rsidR="00B03197" w:rsidRPr="00D204CA" w:rsidSect="00682BE5">
      <w:headerReference w:type="default" r:id="rId8"/>
      <w:footerReference w:type="default" r:id="rId9"/>
      <w:pgSz w:w="12240" w:h="15840"/>
      <w:pgMar w:top="720" w:right="720" w:bottom="540" w:left="720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9BE7" w14:textId="77777777" w:rsidR="00BD0DEF" w:rsidRDefault="00BD0DEF" w:rsidP="00737D9A">
      <w:pPr>
        <w:spacing w:after="0" w:line="240" w:lineRule="auto"/>
      </w:pPr>
      <w:r>
        <w:separator/>
      </w:r>
    </w:p>
  </w:endnote>
  <w:endnote w:type="continuationSeparator" w:id="0">
    <w:p w14:paraId="46D223FF" w14:textId="77777777" w:rsidR="00BD0DEF" w:rsidRDefault="00BD0DEF" w:rsidP="00737D9A">
      <w:pPr>
        <w:spacing w:after="0" w:line="240" w:lineRule="auto"/>
      </w:pPr>
      <w:r>
        <w:continuationSeparator/>
      </w:r>
    </w:p>
  </w:endnote>
  <w:endnote w:type="continuationNotice" w:id="1">
    <w:p w14:paraId="6BCC7168" w14:textId="77777777" w:rsidR="00BD0DEF" w:rsidRDefault="00BD0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7859" w14:textId="730FCC71" w:rsidR="00737D9A" w:rsidRPr="007A3E1F" w:rsidRDefault="00007EAC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5BE8" w14:textId="77777777" w:rsidR="00BD0DEF" w:rsidRDefault="00BD0DEF" w:rsidP="00737D9A">
      <w:pPr>
        <w:spacing w:after="0" w:line="240" w:lineRule="auto"/>
      </w:pPr>
      <w:r>
        <w:separator/>
      </w:r>
    </w:p>
  </w:footnote>
  <w:footnote w:type="continuationSeparator" w:id="0">
    <w:p w14:paraId="143C7B72" w14:textId="77777777" w:rsidR="00BD0DEF" w:rsidRDefault="00BD0DEF" w:rsidP="00737D9A">
      <w:pPr>
        <w:spacing w:after="0" w:line="240" w:lineRule="auto"/>
      </w:pPr>
      <w:r>
        <w:continuationSeparator/>
      </w:r>
    </w:p>
  </w:footnote>
  <w:footnote w:type="continuationNotice" w:id="1">
    <w:p w14:paraId="3323F329" w14:textId="77777777" w:rsidR="00BD0DEF" w:rsidRDefault="00BD0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E30DB6" w14:paraId="3F5C7390" w14:textId="77777777" w:rsidTr="00002A73">
      <w:tc>
        <w:tcPr>
          <w:tcW w:w="4500" w:type="dxa"/>
          <w:tcBorders>
            <w:bottom w:val="thickThinSmallGap" w:sz="12" w:space="0" w:color="808080" w:themeColor="background1" w:themeShade="80"/>
          </w:tcBorders>
        </w:tcPr>
        <w:p w14:paraId="375463A9" w14:textId="5DCF57CA" w:rsidR="00BA3D6B" w:rsidRPr="007A3E1F" w:rsidRDefault="00BA3D6B" w:rsidP="00E30DB6">
          <w:pPr>
            <w:pStyle w:val="Header"/>
            <w:rPr>
              <w:rFonts w:ascii="Candara" w:hAnsi="Candara"/>
            </w:rPr>
          </w:pPr>
        </w:p>
      </w:tc>
      <w:tc>
        <w:tcPr>
          <w:tcW w:w="6290" w:type="dxa"/>
          <w:tcBorders>
            <w:bottom w:val="thickThinSmallGap" w:sz="12" w:space="0" w:color="808080" w:themeColor="background1" w:themeShade="80"/>
          </w:tcBorders>
        </w:tcPr>
        <w:p w14:paraId="3B802D73" w14:textId="5F515648" w:rsidR="00441119" w:rsidRPr="007A3E1F" w:rsidRDefault="00441119" w:rsidP="00002A73">
          <w:pPr>
            <w:pStyle w:val="Header"/>
            <w:tabs>
              <w:tab w:val="clear" w:pos="4680"/>
              <w:tab w:val="center" w:pos="5179"/>
            </w:tabs>
            <w:ind w:left="-373"/>
            <w:jc w:val="right"/>
            <w:rPr>
              <w:rFonts w:ascii="Candara" w:hAnsi="Candara"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</w:t>
          </w:r>
          <w:r w:rsidR="00C3203C" w:rsidRPr="007A3E1F">
            <w:rPr>
              <w:rFonts w:ascii="Candara" w:hAnsi="Candara"/>
              <w:b/>
              <w:sz w:val="32"/>
              <w:szCs w:val="32"/>
            </w:rPr>
            <w:t xml:space="preserve"> </w:t>
          </w:r>
          <w:r w:rsidR="001F73E0">
            <w:rPr>
              <w:rFonts w:ascii="Candara" w:hAnsi="Candara"/>
              <w:b/>
              <w:sz w:val="32"/>
              <w:szCs w:val="32"/>
            </w:rPr>
            <w:t xml:space="preserve">MASTER </w:t>
          </w:r>
          <w:r w:rsidR="00812D6B" w:rsidRPr="007A3E1F">
            <w:rPr>
              <w:rFonts w:ascii="Candara" w:hAnsi="Candara"/>
              <w:b/>
              <w:sz w:val="32"/>
              <w:szCs w:val="32"/>
            </w:rPr>
            <w:t xml:space="preserve">ORDER </w:t>
          </w:r>
          <w:r w:rsidRPr="007A3E1F">
            <w:rPr>
              <w:rFonts w:ascii="Candara" w:hAnsi="Candara"/>
              <w:b/>
              <w:sz w:val="32"/>
              <w:szCs w:val="32"/>
            </w:rPr>
            <w:t>FORM</w:t>
          </w:r>
        </w:p>
      </w:tc>
    </w:tr>
  </w:tbl>
  <w:p w14:paraId="22C85440" w14:textId="7AA3FA0A" w:rsidR="00E30DB6" w:rsidRDefault="00E30DB6" w:rsidP="00E3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654627">
    <w:abstractNumId w:val="4"/>
  </w:num>
  <w:num w:numId="2" w16cid:durableId="117265968">
    <w:abstractNumId w:val="2"/>
  </w:num>
  <w:num w:numId="3" w16cid:durableId="996690918">
    <w:abstractNumId w:val="3"/>
  </w:num>
  <w:num w:numId="4" w16cid:durableId="1694107596">
    <w:abstractNumId w:val="1"/>
  </w:num>
  <w:num w:numId="5" w16cid:durableId="1788498446">
    <w:abstractNumId w:val="6"/>
  </w:num>
  <w:num w:numId="6" w16cid:durableId="1250315780">
    <w:abstractNumId w:val="8"/>
  </w:num>
  <w:num w:numId="7" w16cid:durableId="1703553788">
    <w:abstractNumId w:val="0"/>
  </w:num>
  <w:num w:numId="8" w16cid:durableId="816266446">
    <w:abstractNumId w:val="7"/>
  </w:num>
  <w:num w:numId="9" w16cid:durableId="1145929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34794"/>
    <w:rsid w:val="00051234"/>
    <w:rsid w:val="00051B7D"/>
    <w:rsid w:val="00057B7E"/>
    <w:rsid w:val="000805B1"/>
    <w:rsid w:val="00085F25"/>
    <w:rsid w:val="000903B4"/>
    <w:rsid w:val="000A0068"/>
    <w:rsid w:val="000A02FE"/>
    <w:rsid w:val="000F67FC"/>
    <w:rsid w:val="00100B61"/>
    <w:rsid w:val="00101C1E"/>
    <w:rsid w:val="001066D4"/>
    <w:rsid w:val="00117F83"/>
    <w:rsid w:val="00122421"/>
    <w:rsid w:val="001227C1"/>
    <w:rsid w:val="001263D5"/>
    <w:rsid w:val="00150848"/>
    <w:rsid w:val="00166678"/>
    <w:rsid w:val="0018677D"/>
    <w:rsid w:val="0019230F"/>
    <w:rsid w:val="001A030F"/>
    <w:rsid w:val="001B7670"/>
    <w:rsid w:val="001B7D9C"/>
    <w:rsid w:val="001E6A83"/>
    <w:rsid w:val="001F2E3B"/>
    <w:rsid w:val="001F73E0"/>
    <w:rsid w:val="0020665F"/>
    <w:rsid w:val="00206C2A"/>
    <w:rsid w:val="00207DFD"/>
    <w:rsid w:val="002359EF"/>
    <w:rsid w:val="0025231B"/>
    <w:rsid w:val="002668BA"/>
    <w:rsid w:val="00277D18"/>
    <w:rsid w:val="00282A85"/>
    <w:rsid w:val="00290A95"/>
    <w:rsid w:val="00292E0C"/>
    <w:rsid w:val="00293DB8"/>
    <w:rsid w:val="002950F9"/>
    <w:rsid w:val="002B78D4"/>
    <w:rsid w:val="002C35AB"/>
    <w:rsid w:val="002C7688"/>
    <w:rsid w:val="002D54C1"/>
    <w:rsid w:val="002F36DE"/>
    <w:rsid w:val="002F3DC4"/>
    <w:rsid w:val="00301350"/>
    <w:rsid w:val="00323E9A"/>
    <w:rsid w:val="0032546D"/>
    <w:rsid w:val="003418F5"/>
    <w:rsid w:val="003602E6"/>
    <w:rsid w:val="0036166F"/>
    <w:rsid w:val="00391022"/>
    <w:rsid w:val="003914A6"/>
    <w:rsid w:val="00391DA6"/>
    <w:rsid w:val="003943F2"/>
    <w:rsid w:val="003C65E2"/>
    <w:rsid w:val="0042357C"/>
    <w:rsid w:val="00441119"/>
    <w:rsid w:val="00443855"/>
    <w:rsid w:val="00460216"/>
    <w:rsid w:val="0046651A"/>
    <w:rsid w:val="00466ECC"/>
    <w:rsid w:val="0047174A"/>
    <w:rsid w:val="004913E4"/>
    <w:rsid w:val="00494262"/>
    <w:rsid w:val="00496BD6"/>
    <w:rsid w:val="004A58FC"/>
    <w:rsid w:val="004B0EB4"/>
    <w:rsid w:val="004C0C4F"/>
    <w:rsid w:val="004D176C"/>
    <w:rsid w:val="004E664E"/>
    <w:rsid w:val="004F2BB0"/>
    <w:rsid w:val="005040DD"/>
    <w:rsid w:val="0051126B"/>
    <w:rsid w:val="00532724"/>
    <w:rsid w:val="00544AF7"/>
    <w:rsid w:val="005519C2"/>
    <w:rsid w:val="0055381F"/>
    <w:rsid w:val="005672EB"/>
    <w:rsid w:val="005710C7"/>
    <w:rsid w:val="00577569"/>
    <w:rsid w:val="005837A0"/>
    <w:rsid w:val="00586EE5"/>
    <w:rsid w:val="005A5E9B"/>
    <w:rsid w:val="005B3383"/>
    <w:rsid w:val="005B7DF0"/>
    <w:rsid w:val="005C54E9"/>
    <w:rsid w:val="005C5C48"/>
    <w:rsid w:val="005D0487"/>
    <w:rsid w:val="005D5093"/>
    <w:rsid w:val="006220AB"/>
    <w:rsid w:val="006264D5"/>
    <w:rsid w:val="00640933"/>
    <w:rsid w:val="00643D70"/>
    <w:rsid w:val="00651144"/>
    <w:rsid w:val="006667FF"/>
    <w:rsid w:val="00681C13"/>
    <w:rsid w:val="00682BE5"/>
    <w:rsid w:val="0068602D"/>
    <w:rsid w:val="006A5961"/>
    <w:rsid w:val="006A6A08"/>
    <w:rsid w:val="006C3FBC"/>
    <w:rsid w:val="006E492C"/>
    <w:rsid w:val="006F6DE2"/>
    <w:rsid w:val="007020E3"/>
    <w:rsid w:val="00702BAA"/>
    <w:rsid w:val="007063F0"/>
    <w:rsid w:val="00711791"/>
    <w:rsid w:val="00737D9A"/>
    <w:rsid w:val="00764FB8"/>
    <w:rsid w:val="007719EE"/>
    <w:rsid w:val="00771C3F"/>
    <w:rsid w:val="007A34ED"/>
    <w:rsid w:val="007A3E1F"/>
    <w:rsid w:val="007B56BE"/>
    <w:rsid w:val="007C126E"/>
    <w:rsid w:val="007C17C4"/>
    <w:rsid w:val="007D1758"/>
    <w:rsid w:val="007D1FB0"/>
    <w:rsid w:val="007D5D23"/>
    <w:rsid w:val="007E7560"/>
    <w:rsid w:val="007F5E42"/>
    <w:rsid w:val="007F666D"/>
    <w:rsid w:val="00812D6B"/>
    <w:rsid w:val="008167D1"/>
    <w:rsid w:val="00822777"/>
    <w:rsid w:val="008345D7"/>
    <w:rsid w:val="00843193"/>
    <w:rsid w:val="00852D8B"/>
    <w:rsid w:val="00854DCA"/>
    <w:rsid w:val="00856955"/>
    <w:rsid w:val="00866110"/>
    <w:rsid w:val="0087438D"/>
    <w:rsid w:val="00886741"/>
    <w:rsid w:val="0089699B"/>
    <w:rsid w:val="00897C73"/>
    <w:rsid w:val="008B0141"/>
    <w:rsid w:val="008C0A75"/>
    <w:rsid w:val="008C2872"/>
    <w:rsid w:val="008C2BD8"/>
    <w:rsid w:val="008C321B"/>
    <w:rsid w:val="008C3423"/>
    <w:rsid w:val="008E1A6E"/>
    <w:rsid w:val="008F0467"/>
    <w:rsid w:val="008F707B"/>
    <w:rsid w:val="009064FA"/>
    <w:rsid w:val="00952EA6"/>
    <w:rsid w:val="009616B7"/>
    <w:rsid w:val="00964C5D"/>
    <w:rsid w:val="00970387"/>
    <w:rsid w:val="00970FDE"/>
    <w:rsid w:val="0097586B"/>
    <w:rsid w:val="00982963"/>
    <w:rsid w:val="00983A6E"/>
    <w:rsid w:val="00984F1A"/>
    <w:rsid w:val="009907B9"/>
    <w:rsid w:val="009B4E6F"/>
    <w:rsid w:val="009D67B6"/>
    <w:rsid w:val="009D7606"/>
    <w:rsid w:val="00A00E53"/>
    <w:rsid w:val="00A061E6"/>
    <w:rsid w:val="00A06309"/>
    <w:rsid w:val="00A14143"/>
    <w:rsid w:val="00A35335"/>
    <w:rsid w:val="00A55BC3"/>
    <w:rsid w:val="00A61E75"/>
    <w:rsid w:val="00A74F53"/>
    <w:rsid w:val="00A81396"/>
    <w:rsid w:val="00A945AC"/>
    <w:rsid w:val="00A958F9"/>
    <w:rsid w:val="00AA1783"/>
    <w:rsid w:val="00AA38DF"/>
    <w:rsid w:val="00AC4F37"/>
    <w:rsid w:val="00AD2100"/>
    <w:rsid w:val="00AD6C79"/>
    <w:rsid w:val="00AE3C0C"/>
    <w:rsid w:val="00AF6D42"/>
    <w:rsid w:val="00B03197"/>
    <w:rsid w:val="00B109F5"/>
    <w:rsid w:val="00B110E0"/>
    <w:rsid w:val="00B11D39"/>
    <w:rsid w:val="00B1475F"/>
    <w:rsid w:val="00B56479"/>
    <w:rsid w:val="00B671A1"/>
    <w:rsid w:val="00B83793"/>
    <w:rsid w:val="00B90422"/>
    <w:rsid w:val="00B9638B"/>
    <w:rsid w:val="00BA3D6B"/>
    <w:rsid w:val="00BC57E8"/>
    <w:rsid w:val="00BC5CBC"/>
    <w:rsid w:val="00BD0DEF"/>
    <w:rsid w:val="00BD3CF0"/>
    <w:rsid w:val="00BE7578"/>
    <w:rsid w:val="00BF50BD"/>
    <w:rsid w:val="00C158F2"/>
    <w:rsid w:val="00C3203C"/>
    <w:rsid w:val="00C32889"/>
    <w:rsid w:val="00C4334A"/>
    <w:rsid w:val="00C5425D"/>
    <w:rsid w:val="00C54A74"/>
    <w:rsid w:val="00C56949"/>
    <w:rsid w:val="00C57465"/>
    <w:rsid w:val="00C60EDE"/>
    <w:rsid w:val="00CA394F"/>
    <w:rsid w:val="00CB1F8A"/>
    <w:rsid w:val="00CB4EE6"/>
    <w:rsid w:val="00CC646E"/>
    <w:rsid w:val="00D17E87"/>
    <w:rsid w:val="00D204CA"/>
    <w:rsid w:val="00D22A1B"/>
    <w:rsid w:val="00D30974"/>
    <w:rsid w:val="00D42025"/>
    <w:rsid w:val="00D437CB"/>
    <w:rsid w:val="00D520FE"/>
    <w:rsid w:val="00D60801"/>
    <w:rsid w:val="00D91A7E"/>
    <w:rsid w:val="00DA21DB"/>
    <w:rsid w:val="00DA6F50"/>
    <w:rsid w:val="00DB799C"/>
    <w:rsid w:val="00DE227E"/>
    <w:rsid w:val="00E01215"/>
    <w:rsid w:val="00E21B88"/>
    <w:rsid w:val="00E30DB6"/>
    <w:rsid w:val="00EA0D40"/>
    <w:rsid w:val="00EA678F"/>
    <w:rsid w:val="00EE33EA"/>
    <w:rsid w:val="00EE554D"/>
    <w:rsid w:val="00EF5A37"/>
    <w:rsid w:val="00F01D0E"/>
    <w:rsid w:val="00F52F02"/>
    <w:rsid w:val="00F66B20"/>
    <w:rsid w:val="00F7283A"/>
    <w:rsid w:val="00F73671"/>
    <w:rsid w:val="00FB1F35"/>
    <w:rsid w:val="00FC0C91"/>
    <w:rsid w:val="00FC2EEF"/>
    <w:rsid w:val="00FC43EC"/>
    <w:rsid w:val="041BC7D9"/>
    <w:rsid w:val="05D40C18"/>
    <w:rsid w:val="08F08223"/>
    <w:rsid w:val="0B0B802B"/>
    <w:rsid w:val="0B4A2BB2"/>
    <w:rsid w:val="0D5F4575"/>
    <w:rsid w:val="0D909099"/>
    <w:rsid w:val="0E7A3704"/>
    <w:rsid w:val="0F8AF5F0"/>
    <w:rsid w:val="0FFF4A6F"/>
    <w:rsid w:val="100D45ED"/>
    <w:rsid w:val="1527CFE5"/>
    <w:rsid w:val="16656AEC"/>
    <w:rsid w:val="1817CAFE"/>
    <w:rsid w:val="1BC28F21"/>
    <w:rsid w:val="1BD9B2C9"/>
    <w:rsid w:val="1C078610"/>
    <w:rsid w:val="1C4DB764"/>
    <w:rsid w:val="1CC4A3B1"/>
    <w:rsid w:val="218E9362"/>
    <w:rsid w:val="21F1DDD3"/>
    <w:rsid w:val="23305A7C"/>
    <w:rsid w:val="240F556C"/>
    <w:rsid w:val="257FB08A"/>
    <w:rsid w:val="25D22127"/>
    <w:rsid w:val="25F1CD6A"/>
    <w:rsid w:val="26CF8062"/>
    <w:rsid w:val="2A74D608"/>
    <w:rsid w:val="2BFD4070"/>
    <w:rsid w:val="2D455ABB"/>
    <w:rsid w:val="31DF0CA8"/>
    <w:rsid w:val="33C12E55"/>
    <w:rsid w:val="37B0B6E4"/>
    <w:rsid w:val="37D94114"/>
    <w:rsid w:val="3851A843"/>
    <w:rsid w:val="3977C6F1"/>
    <w:rsid w:val="39BC3D67"/>
    <w:rsid w:val="39CEF33B"/>
    <w:rsid w:val="39FCB777"/>
    <w:rsid w:val="3A0A567B"/>
    <w:rsid w:val="3CA6481B"/>
    <w:rsid w:val="3CBF5747"/>
    <w:rsid w:val="3DD69DC5"/>
    <w:rsid w:val="3E1957E2"/>
    <w:rsid w:val="3F202535"/>
    <w:rsid w:val="40175130"/>
    <w:rsid w:val="43329AB7"/>
    <w:rsid w:val="447D8FDC"/>
    <w:rsid w:val="44CEBCAA"/>
    <w:rsid w:val="4856D73E"/>
    <w:rsid w:val="49659889"/>
    <w:rsid w:val="4BE164F7"/>
    <w:rsid w:val="4C2CBCAB"/>
    <w:rsid w:val="4CDCABDB"/>
    <w:rsid w:val="4D444456"/>
    <w:rsid w:val="5123EA08"/>
    <w:rsid w:val="53EA0316"/>
    <w:rsid w:val="5560A6F1"/>
    <w:rsid w:val="55A6E6C4"/>
    <w:rsid w:val="56369E89"/>
    <w:rsid w:val="586B650D"/>
    <w:rsid w:val="5DF116D0"/>
    <w:rsid w:val="5EB195C6"/>
    <w:rsid w:val="5FE3467A"/>
    <w:rsid w:val="64D6E087"/>
    <w:rsid w:val="657E93C5"/>
    <w:rsid w:val="66374661"/>
    <w:rsid w:val="66AE65F2"/>
    <w:rsid w:val="696C0501"/>
    <w:rsid w:val="69B53254"/>
    <w:rsid w:val="6AE629B2"/>
    <w:rsid w:val="6B9919D0"/>
    <w:rsid w:val="6F984396"/>
    <w:rsid w:val="70F2EC93"/>
    <w:rsid w:val="7145267F"/>
    <w:rsid w:val="727B4D61"/>
    <w:rsid w:val="736ED177"/>
    <w:rsid w:val="74E2F7A1"/>
    <w:rsid w:val="75EC46B8"/>
    <w:rsid w:val="77B6C7F4"/>
    <w:rsid w:val="7A40A82D"/>
    <w:rsid w:val="7B628B74"/>
    <w:rsid w:val="7B79F987"/>
    <w:rsid w:val="7B821582"/>
    <w:rsid w:val="7C25E799"/>
    <w:rsid w:val="7E3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ED0EC6C2-C86A-4668-AE89-843A0CE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Dudley's Bakery</cp:lastModifiedBy>
  <cp:revision>20</cp:revision>
  <cp:lastPrinted>2018-09-22T18:24:00Z</cp:lastPrinted>
  <dcterms:created xsi:type="dcterms:W3CDTF">2025-01-18T21:19:00Z</dcterms:created>
  <dcterms:modified xsi:type="dcterms:W3CDTF">2025-08-24T19:53:00Z</dcterms:modified>
</cp:coreProperties>
</file>